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ECB" w:rsidRDefault="009778AD" w:rsidP="009778A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904875" cy="1245108"/>
            <wp:effectExtent l="0" t="0" r="0" b="0"/>
            <wp:docPr id="1" name="Рисунок 1" descr="Максим Гор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аксим Горьки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545" cy="1250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8AD" w:rsidRDefault="009778AD" w:rsidP="009778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Автор: ___________________________________</w:t>
      </w:r>
    </w:p>
    <w:p w:rsidR="009778AD" w:rsidRDefault="009778AD" w:rsidP="009778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Название: ________________________________</w:t>
      </w:r>
    </w:p>
    <w:p w:rsidR="009778AD" w:rsidRDefault="009778AD" w:rsidP="009778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Жанр: ___________________________________</w:t>
      </w:r>
    </w:p>
    <w:p w:rsidR="009778AD" w:rsidRDefault="009778AD" w:rsidP="009778A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778AD" w:rsidRDefault="009778AD" w:rsidP="009778A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778AD">
        <w:rPr>
          <w:rFonts w:ascii="Times New Roman" w:hAnsi="Times New Roman" w:cs="Times New Roman"/>
          <w:i/>
          <w:sz w:val="28"/>
          <w:szCs w:val="28"/>
        </w:rPr>
        <w:t xml:space="preserve">1.Назовите главную тему произведения «Случай с </w:t>
      </w:r>
      <w:proofErr w:type="spellStart"/>
      <w:r w:rsidRPr="009778AD">
        <w:rPr>
          <w:rFonts w:ascii="Times New Roman" w:hAnsi="Times New Roman" w:cs="Times New Roman"/>
          <w:i/>
          <w:sz w:val="28"/>
          <w:szCs w:val="28"/>
        </w:rPr>
        <w:t>Евсейкой</w:t>
      </w:r>
      <w:proofErr w:type="spellEnd"/>
      <w:r w:rsidRPr="009778AD">
        <w:rPr>
          <w:rFonts w:ascii="Times New Roman" w:hAnsi="Times New Roman" w:cs="Times New Roman"/>
          <w:i/>
          <w:sz w:val="28"/>
          <w:szCs w:val="28"/>
        </w:rPr>
        <w:t>»</w:t>
      </w:r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9778AD" w:rsidRDefault="009778AD" w:rsidP="009778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 соблюдение правил дорожного движения;</w:t>
      </w:r>
    </w:p>
    <w:p w:rsidR="009778AD" w:rsidRDefault="009778AD" w:rsidP="009778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 путешествие по подводному миру;</w:t>
      </w:r>
    </w:p>
    <w:p w:rsidR="009778AD" w:rsidRDefault="009778AD" w:rsidP="009778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 изучение состава воды.</w:t>
      </w:r>
    </w:p>
    <w:p w:rsidR="009778AD" w:rsidRDefault="009778AD" w:rsidP="009778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778AD" w:rsidRDefault="009778AD" w:rsidP="009778A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2.О каком музыкальном инструменте упоминается в рассказе?</w:t>
      </w:r>
    </w:p>
    <w:p w:rsidR="009778AD" w:rsidRDefault="009778AD" w:rsidP="009778A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 о баяне;                   ___ о кларнете;   ___ о скрипке.</w:t>
      </w:r>
    </w:p>
    <w:p w:rsidR="009778AD" w:rsidRDefault="009778AD" w:rsidP="009778A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3.Какое морское животное похоже на нарисованного поросёнка?</w:t>
      </w:r>
    </w:p>
    <w:p w:rsidR="009778AD" w:rsidRDefault="009778AD" w:rsidP="009778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 Голотурия;                  ___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Хопотурия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9778AD" w:rsidRDefault="009778AD" w:rsidP="009778A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Голопатия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778AD" w:rsidRDefault="009778AD" w:rsidP="009778A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9778AD" w:rsidRDefault="009778AD" w:rsidP="009778A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4.Почему морские жители считали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Евсейку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чудищем?</w:t>
      </w:r>
    </w:p>
    <w:p w:rsidR="009778AD" w:rsidRDefault="009778AD" w:rsidP="009778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 у него 2 хвоста;           </w:t>
      </w:r>
    </w:p>
    <w:p w:rsidR="009778AD" w:rsidRDefault="009778AD" w:rsidP="009778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 у него 3 головы;</w:t>
      </w:r>
    </w:p>
    <w:p w:rsidR="009778AD" w:rsidRDefault="009778AD" w:rsidP="009778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 у него 1 нога.</w:t>
      </w:r>
    </w:p>
    <w:p w:rsidR="009778AD" w:rsidRDefault="009778AD" w:rsidP="009778A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5.Н</w:t>
      </w:r>
      <w:r w:rsidR="004A6054">
        <w:rPr>
          <w:rFonts w:ascii="Times New Roman" w:hAnsi="Times New Roman" w:cs="Times New Roman"/>
          <w:i/>
          <w:sz w:val="28"/>
          <w:szCs w:val="28"/>
        </w:rPr>
        <w:t>а что была похожа мимо проплывавш</w:t>
      </w:r>
      <w:r>
        <w:rPr>
          <w:rFonts w:ascii="Times New Roman" w:hAnsi="Times New Roman" w:cs="Times New Roman"/>
          <w:i/>
          <w:sz w:val="28"/>
          <w:szCs w:val="28"/>
        </w:rPr>
        <w:t xml:space="preserve">ая </w:t>
      </w:r>
      <w:r w:rsidR="004A6054">
        <w:rPr>
          <w:rFonts w:ascii="Times New Roman" w:hAnsi="Times New Roman" w:cs="Times New Roman"/>
          <w:i/>
          <w:sz w:val="28"/>
          <w:szCs w:val="28"/>
        </w:rPr>
        <w:t>сепия</w:t>
      </w:r>
      <w:r>
        <w:rPr>
          <w:rFonts w:ascii="Times New Roman" w:hAnsi="Times New Roman" w:cs="Times New Roman"/>
          <w:i/>
          <w:sz w:val="28"/>
          <w:szCs w:val="28"/>
        </w:rPr>
        <w:t>?</w:t>
      </w:r>
    </w:p>
    <w:p w:rsidR="009778AD" w:rsidRDefault="004A6054" w:rsidP="009778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Проплывающая сепия была похожа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___________________________________</w:t>
      </w:r>
    </w:p>
    <w:p w:rsidR="004A6054" w:rsidRDefault="004A6054" w:rsidP="009778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A6054" w:rsidRDefault="004A6054" w:rsidP="009778A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6F701B" wp14:editId="082C798E">
                <wp:simplePos x="0" y="0"/>
                <wp:positionH relativeFrom="column">
                  <wp:posOffset>-117475</wp:posOffset>
                </wp:positionH>
                <wp:positionV relativeFrom="paragraph">
                  <wp:posOffset>1150620</wp:posOffset>
                </wp:positionV>
                <wp:extent cx="228600" cy="209550"/>
                <wp:effectExtent l="0" t="0" r="19050" b="1905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9550"/>
                        </a:xfrm>
                        <a:prstGeom prst="ellips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" o:spid="_x0000_s1026" style="position:absolute;margin-left:-9.25pt;margin-top:90.6pt;width:18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" fillcolor="white [3201]" strokecolor="black [3213]" strokeweight=".25pt"/>
            </w:pict>
          </mc:Fallback>
        </mc:AlternateContent>
      </w:r>
      <w:r>
        <w:rPr>
          <w:rFonts w:ascii="Times New Roman" w:hAnsi="Times New Roman" w:cs="Times New Roman"/>
          <w:i/>
          <w:sz w:val="28"/>
          <w:szCs w:val="28"/>
        </w:rPr>
        <w:t>6.Распредели события рассказа. Что невозможно в действительности (раскрась красным карандашом), а какие события могли произойти на самом деле (закрась зелёным карандашом).</w:t>
      </w:r>
    </w:p>
    <w:p w:rsidR="004A6054" w:rsidRDefault="004A6054" w:rsidP="009778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Рыбёшка смеётся, разговаривает.</w:t>
      </w:r>
    </w:p>
    <w:p w:rsidR="004A6054" w:rsidRDefault="004A6054" w:rsidP="009778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BB30E2E" wp14:editId="6F33ACE9">
                <wp:simplePos x="0" y="0"/>
                <wp:positionH relativeFrom="column">
                  <wp:posOffset>-117475</wp:posOffset>
                </wp:positionH>
                <wp:positionV relativeFrom="paragraph">
                  <wp:posOffset>-3175</wp:posOffset>
                </wp:positionV>
                <wp:extent cx="228600" cy="209550"/>
                <wp:effectExtent l="0" t="0" r="19050" b="19050"/>
                <wp:wrapNone/>
                <wp:docPr id="8" name="Ова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9550"/>
                        </a:xfrm>
                        <a:prstGeom prst="ellips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8" o:spid="_x0000_s1026" style="position:absolute;margin-left:-9.25pt;margin-top:-.25pt;width:18pt;height:16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" fillcolor="white [3201]" strokecolor="black [3213]" strokeweight=".25pt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Рыба приятно улыбается.</w:t>
      </w:r>
      <w:r w:rsidRPr="004A605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4A6054" w:rsidRDefault="004A6054" w:rsidP="009778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D5326A3" wp14:editId="09FE0806">
                <wp:simplePos x="0" y="0"/>
                <wp:positionH relativeFrom="column">
                  <wp:posOffset>-136525</wp:posOffset>
                </wp:positionH>
                <wp:positionV relativeFrom="paragraph">
                  <wp:posOffset>19050</wp:posOffset>
                </wp:positionV>
                <wp:extent cx="228600" cy="209550"/>
                <wp:effectExtent l="0" t="0" r="19050" b="19050"/>
                <wp:wrapNone/>
                <wp:docPr id="9" name="Овал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9550"/>
                        </a:xfrm>
                        <a:prstGeom prst="ellips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9" o:spid="_x0000_s1026" style="position:absolute;margin-left:-10.75pt;margin-top:1.5pt;width:18pt;height:16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" fillcolor="white [3201]" strokecolor="black [3213]" strokeweight=".25pt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Поплыла рыба, будто танцуя, и поёт </w:t>
      </w:r>
      <w:proofErr w:type="gramStart"/>
      <w:r>
        <w:rPr>
          <w:rFonts w:ascii="Times New Roman" w:hAnsi="Times New Roman" w:cs="Times New Roman"/>
          <w:sz w:val="28"/>
          <w:szCs w:val="28"/>
        </w:rPr>
        <w:t>во всю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мочь.</w:t>
      </w:r>
    </w:p>
    <w:p w:rsidR="004A6054" w:rsidRDefault="004A6054" w:rsidP="009778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867943" wp14:editId="4EE6EA30">
                <wp:simplePos x="0" y="0"/>
                <wp:positionH relativeFrom="column">
                  <wp:posOffset>-117475</wp:posOffset>
                </wp:positionH>
                <wp:positionV relativeFrom="paragraph">
                  <wp:posOffset>5715</wp:posOffset>
                </wp:positionV>
                <wp:extent cx="228600" cy="209550"/>
                <wp:effectExtent l="0" t="0" r="19050" b="19050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9550"/>
                        </a:xfrm>
                        <a:prstGeom prst="ellips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" o:spid="_x0000_s1026" style="position:absolute;margin-left:-9.25pt;margin-top:.45pt;width:18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" fillcolor="white [3201]" strokecolor="black [3213]" strokeweight=".25pt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Маленькие рыбёшки кружатся и хором орут.</w:t>
      </w:r>
    </w:p>
    <w:p w:rsidR="004A6054" w:rsidRDefault="004A6054" w:rsidP="009778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8D365B" wp14:editId="126AFE6E">
                <wp:simplePos x="0" y="0"/>
                <wp:positionH relativeFrom="column">
                  <wp:posOffset>-117475</wp:posOffset>
                </wp:positionH>
                <wp:positionV relativeFrom="paragraph">
                  <wp:posOffset>2540</wp:posOffset>
                </wp:positionV>
                <wp:extent cx="228600" cy="209550"/>
                <wp:effectExtent l="0" t="0" r="19050" b="19050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9550"/>
                        </a:xfrm>
                        <a:prstGeom prst="ellips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4" o:spid="_x0000_s1026" style="position:absolute;margin-left:-9.25pt;margin-top:.2pt;width:18pt;height:1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" fillcolor="white [3201]" strokecolor="black [3213]" strokeweight=".25pt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Евсейка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нырнут и тотчас достиг </w:t>
      </w:r>
      <w:proofErr w:type="gramStart"/>
      <w:r>
        <w:rPr>
          <w:rFonts w:ascii="Times New Roman" w:hAnsi="Times New Roman" w:cs="Times New Roman"/>
          <w:sz w:val="28"/>
          <w:szCs w:val="28"/>
        </w:rPr>
        <w:t>мор-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дна.</w:t>
      </w:r>
    </w:p>
    <w:p w:rsidR="004A6054" w:rsidRDefault="004A6054" w:rsidP="009778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BBB295C" wp14:editId="662E942C">
                <wp:simplePos x="0" y="0"/>
                <wp:positionH relativeFrom="column">
                  <wp:posOffset>-117475</wp:posOffset>
                </wp:positionH>
                <wp:positionV relativeFrom="paragraph">
                  <wp:posOffset>27305</wp:posOffset>
                </wp:positionV>
                <wp:extent cx="228600" cy="209550"/>
                <wp:effectExtent l="0" t="0" r="19050" b="19050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9550"/>
                        </a:xfrm>
                        <a:prstGeom prst="ellips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5" o:spid="_x0000_s1026" style="position:absolute;margin-left:-9.25pt;margin-top:2.15pt;width:18pt;height:1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" fillcolor="white [3201]" strokecolor="black [3213]" strokeweight=".25pt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Евсейка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хотел стать авиатором.</w:t>
      </w:r>
    </w:p>
    <w:p w:rsidR="004A6054" w:rsidRDefault="004A6054" w:rsidP="009778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73DE76" wp14:editId="0A2A1FB9">
                <wp:simplePos x="0" y="0"/>
                <wp:positionH relativeFrom="column">
                  <wp:posOffset>-117475</wp:posOffset>
                </wp:positionH>
                <wp:positionV relativeFrom="paragraph">
                  <wp:posOffset>20955</wp:posOffset>
                </wp:positionV>
                <wp:extent cx="228600" cy="209550"/>
                <wp:effectExtent l="0" t="0" r="19050" b="19050"/>
                <wp:wrapNone/>
                <wp:docPr id="6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9550"/>
                        </a:xfrm>
                        <a:prstGeom prst="ellips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6" o:spid="_x0000_s1026" style="position:absolute;margin-left:-9.25pt;margin-top:1.65pt;width:18pt;height:1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" fillcolor="white [3201]" strokecolor="black [3213]" strokeweight=".25pt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Евсейка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хотел беззаботно посвистеть, но – оказалось – нельзя: вода лезет в рот, точно пробка.</w:t>
      </w:r>
    </w:p>
    <w:p w:rsidR="004A6054" w:rsidRDefault="004A6054" w:rsidP="009778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947926B" wp14:editId="09C8F0E9">
                <wp:simplePos x="0" y="0"/>
                <wp:positionH relativeFrom="column">
                  <wp:posOffset>-117475</wp:posOffset>
                </wp:positionH>
                <wp:positionV relativeFrom="paragraph">
                  <wp:posOffset>1270</wp:posOffset>
                </wp:positionV>
                <wp:extent cx="228600" cy="209550"/>
                <wp:effectExtent l="0" t="0" r="19050" b="19050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9550"/>
                        </a:xfrm>
                        <a:prstGeom prst="ellips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7" o:spid="_x0000_s1026" style="position:absolute;margin-left:-9.25pt;margin-top:.1pt;width:18pt;height:16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" fillcolor="white [3201]" strokecolor="black [3213]" strokeweight=".25pt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Евсейке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всё приснилось.</w:t>
      </w:r>
      <w:r w:rsidR="00D619C3" w:rsidRPr="00D619C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4A6054" w:rsidRPr="004A6054" w:rsidRDefault="004A6054" w:rsidP="009778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778AD" w:rsidRDefault="004A6054" w:rsidP="009778A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7.Отметь правильный ответ.</w:t>
      </w:r>
    </w:p>
    <w:p w:rsidR="004A6054" w:rsidRDefault="00D619C3" w:rsidP="009778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91DFEF0" wp14:editId="0ECA250B">
                <wp:simplePos x="0" y="0"/>
                <wp:positionH relativeFrom="column">
                  <wp:posOffset>-117475</wp:posOffset>
                </wp:positionH>
                <wp:positionV relativeFrom="paragraph">
                  <wp:posOffset>457835</wp:posOffset>
                </wp:positionV>
                <wp:extent cx="228600" cy="209550"/>
                <wp:effectExtent l="0" t="0" r="19050" b="19050"/>
                <wp:wrapNone/>
                <wp:docPr id="10" name="Овал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9550"/>
                        </a:xfrm>
                        <a:prstGeom prst="ellips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0" o:spid="_x0000_s1026" style="position:absolute;margin-left:-9.25pt;margin-top:36.05pt;width:18pt;height:16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" fillcolor="white [3201]" strokecolor="black [3213]" strokeweight=".25pt"/>
            </w:pict>
          </mc:Fallback>
        </mc:AlternateContent>
      </w:r>
      <w:r w:rsidR="004A6054" w:rsidRPr="00D619C3">
        <w:rPr>
          <w:rFonts w:ascii="Times New Roman" w:hAnsi="Times New Roman" w:cs="Times New Roman"/>
          <w:sz w:val="28"/>
          <w:szCs w:val="28"/>
        </w:rPr>
        <w:t>«Немецкий я вов</w:t>
      </w:r>
      <w:r w:rsidRPr="00D619C3">
        <w:rPr>
          <w:rFonts w:ascii="Times New Roman" w:hAnsi="Times New Roman" w:cs="Times New Roman"/>
          <w:sz w:val="28"/>
          <w:szCs w:val="28"/>
        </w:rPr>
        <w:t>с</w:t>
      </w:r>
      <w:r w:rsidR="004A6054" w:rsidRPr="00D619C3">
        <w:rPr>
          <w:rFonts w:ascii="Times New Roman" w:hAnsi="Times New Roman" w:cs="Times New Roman"/>
          <w:sz w:val="28"/>
          <w:szCs w:val="28"/>
        </w:rPr>
        <w:t xml:space="preserve">е не </w:t>
      </w:r>
      <w:r w:rsidRPr="00D619C3">
        <w:rPr>
          <w:rFonts w:ascii="Times New Roman" w:hAnsi="Times New Roman" w:cs="Times New Roman"/>
          <w:sz w:val="28"/>
          <w:szCs w:val="28"/>
        </w:rPr>
        <w:t>понимаю, а __________</w:t>
      </w:r>
      <w:r>
        <w:rPr>
          <w:rFonts w:ascii="Times New Roman" w:hAnsi="Times New Roman" w:cs="Times New Roman"/>
          <w:sz w:val="28"/>
          <w:szCs w:val="28"/>
        </w:rPr>
        <w:t>___ язык сразу понял»</w:t>
      </w:r>
    </w:p>
    <w:p w:rsidR="00D619C3" w:rsidRDefault="00D619C3" w:rsidP="009778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D7A3957" wp14:editId="14F6A137">
                <wp:simplePos x="0" y="0"/>
                <wp:positionH relativeFrom="column">
                  <wp:posOffset>-117475</wp:posOffset>
                </wp:positionH>
                <wp:positionV relativeFrom="paragraph">
                  <wp:posOffset>197485</wp:posOffset>
                </wp:positionV>
                <wp:extent cx="228600" cy="209550"/>
                <wp:effectExtent l="0" t="0" r="19050" b="19050"/>
                <wp:wrapNone/>
                <wp:docPr id="11" name="Овал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9550"/>
                        </a:xfrm>
                        <a:prstGeom prst="ellips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1" o:spid="_x0000_s1026" style="position:absolute;margin-left:-9.25pt;margin-top:15.55pt;width:18pt;height:16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" fillcolor="white [3201]" strokecolor="black [3213]" strokeweight=".25pt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Черепаший</w:t>
      </w:r>
    </w:p>
    <w:p w:rsidR="00D619C3" w:rsidRDefault="00D619C3" w:rsidP="009778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328B0C0" wp14:editId="7B11AA8F">
                <wp:simplePos x="0" y="0"/>
                <wp:positionH relativeFrom="column">
                  <wp:posOffset>-127000</wp:posOffset>
                </wp:positionH>
                <wp:positionV relativeFrom="paragraph">
                  <wp:posOffset>228600</wp:posOffset>
                </wp:positionV>
                <wp:extent cx="228600" cy="209550"/>
                <wp:effectExtent l="0" t="0" r="19050" b="19050"/>
                <wp:wrapNone/>
                <wp:docPr id="12" name="Овал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9550"/>
                        </a:xfrm>
                        <a:prstGeom prst="ellips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2" o:spid="_x0000_s1026" style="position:absolute;margin-left:-10pt;margin-top:18pt;width:18pt;height:16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" fillcolor="white [3201]" strokecolor="black [3213]" strokeweight=".25pt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Морской</w:t>
      </w:r>
    </w:p>
    <w:p w:rsidR="00D619C3" w:rsidRDefault="00D619C3" w:rsidP="009778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Рыбий</w:t>
      </w:r>
    </w:p>
    <w:p w:rsidR="00D619C3" w:rsidRDefault="00D619C3" w:rsidP="009778A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8.Найди в отрывке сравнения и подчеркни их зелёным карандашом.</w:t>
      </w:r>
    </w:p>
    <w:p w:rsidR="00D619C3" w:rsidRDefault="00D619C3" w:rsidP="00D619C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Поднял глаза вверх, видит сквозь воду мутно – зелёное небо и солнце в нём, жёлтое, как медный поднос …</w:t>
      </w:r>
    </w:p>
    <w:p w:rsidR="00D619C3" w:rsidRDefault="00D619C3" w:rsidP="009778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Смотрит - над головою у него огромнейшая рыба в сизо – серебристой чешуе, выпучила глаза и, оскалив зубы, приятно улыбается, точно её уже зажарили, и она лежит на блюде среди стола.</w:t>
      </w:r>
    </w:p>
    <w:p w:rsidR="00D619C3" w:rsidRDefault="00D619C3" w:rsidP="009778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619C3" w:rsidRDefault="00D619C3" w:rsidP="009778A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9.Филворд. Найди </w:t>
      </w:r>
      <w:r w:rsidR="009E577B">
        <w:rPr>
          <w:rFonts w:ascii="Times New Roman" w:hAnsi="Times New Roman" w:cs="Times New Roman"/>
          <w:i/>
          <w:sz w:val="28"/>
          <w:szCs w:val="28"/>
        </w:rPr>
        <w:t xml:space="preserve">10 слов, которые встречаются в рассказе «Случай с </w:t>
      </w:r>
      <w:proofErr w:type="spellStart"/>
      <w:r w:rsidR="009E577B">
        <w:rPr>
          <w:rFonts w:ascii="Times New Roman" w:hAnsi="Times New Roman" w:cs="Times New Roman"/>
          <w:i/>
          <w:sz w:val="28"/>
          <w:szCs w:val="28"/>
        </w:rPr>
        <w:t>Евсейкой</w:t>
      </w:r>
      <w:proofErr w:type="spellEnd"/>
      <w:r w:rsidR="009E577B">
        <w:rPr>
          <w:rFonts w:ascii="Times New Roman" w:hAnsi="Times New Roman" w:cs="Times New Roman"/>
          <w:i/>
          <w:sz w:val="28"/>
          <w:szCs w:val="28"/>
        </w:rPr>
        <w:t>»</w:t>
      </w:r>
    </w:p>
    <w:p w:rsidR="009E577B" w:rsidRDefault="009E577B" w:rsidP="009778A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43"/>
        <w:gridCol w:w="376"/>
        <w:gridCol w:w="376"/>
        <w:gridCol w:w="375"/>
        <w:gridCol w:w="375"/>
        <w:gridCol w:w="375"/>
        <w:gridCol w:w="438"/>
        <w:gridCol w:w="375"/>
        <w:gridCol w:w="414"/>
        <w:gridCol w:w="375"/>
        <w:gridCol w:w="438"/>
        <w:gridCol w:w="442"/>
        <w:gridCol w:w="412"/>
      </w:tblGrid>
      <w:tr w:rsidR="009E577B" w:rsidRPr="009E577B" w:rsidTr="009E577B">
        <w:tc>
          <w:tcPr>
            <w:tcW w:w="418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26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426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17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7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27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477" w:type="dxa"/>
          </w:tcPr>
          <w:p w:rsidR="009E577B" w:rsidRPr="009E577B" w:rsidRDefault="009E577B" w:rsidP="00896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427" w:type="dxa"/>
          </w:tcPr>
          <w:p w:rsidR="009E577B" w:rsidRPr="009E577B" w:rsidRDefault="009E577B" w:rsidP="00896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27" w:type="dxa"/>
          </w:tcPr>
          <w:p w:rsidR="009E577B" w:rsidRPr="009E577B" w:rsidRDefault="009E577B" w:rsidP="00896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27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05" w:type="dxa"/>
          </w:tcPr>
          <w:p w:rsid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05" w:type="dxa"/>
          </w:tcPr>
          <w:p w:rsid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305" w:type="dxa"/>
          </w:tcPr>
          <w:p w:rsid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9E577B" w:rsidRPr="009E577B" w:rsidTr="009E577B">
        <w:tc>
          <w:tcPr>
            <w:tcW w:w="418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Ь</w:t>
            </w:r>
          </w:p>
        </w:tc>
        <w:tc>
          <w:tcPr>
            <w:tcW w:w="426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6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417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427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427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477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427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427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427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05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05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305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gramEnd"/>
          </w:p>
        </w:tc>
      </w:tr>
      <w:tr w:rsidR="009E577B" w:rsidRPr="009E577B" w:rsidTr="009E577B">
        <w:tc>
          <w:tcPr>
            <w:tcW w:w="418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426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426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17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427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427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477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427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27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427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305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305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305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9E577B" w:rsidRPr="009E577B" w:rsidTr="009E577B">
        <w:tc>
          <w:tcPr>
            <w:tcW w:w="418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426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Ё</w:t>
            </w:r>
          </w:p>
        </w:tc>
        <w:tc>
          <w:tcPr>
            <w:tcW w:w="426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17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427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427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477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7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427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427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05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05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305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9E577B" w:rsidRPr="009E577B" w:rsidTr="009E577B">
        <w:tc>
          <w:tcPr>
            <w:tcW w:w="418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426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26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417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27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427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477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427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427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27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305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05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</w:p>
        </w:tc>
        <w:tc>
          <w:tcPr>
            <w:tcW w:w="305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</w:tr>
      <w:tr w:rsidR="009E577B" w:rsidRPr="009E577B" w:rsidTr="009E577B">
        <w:tc>
          <w:tcPr>
            <w:tcW w:w="418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426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426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17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427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427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477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427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427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427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305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305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305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9E577B" w:rsidRPr="009E577B" w:rsidTr="009E577B">
        <w:tc>
          <w:tcPr>
            <w:tcW w:w="418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426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26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17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427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427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477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427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427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27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05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05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05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9E577B" w:rsidRPr="009E577B" w:rsidTr="009E577B">
        <w:tc>
          <w:tcPr>
            <w:tcW w:w="418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26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26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417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427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427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477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</w:tc>
        <w:tc>
          <w:tcPr>
            <w:tcW w:w="427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427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427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305" w:type="dxa"/>
          </w:tcPr>
          <w:p w:rsid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305" w:type="dxa"/>
          </w:tcPr>
          <w:p w:rsid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305" w:type="dxa"/>
          </w:tcPr>
          <w:p w:rsid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9E577B" w:rsidRPr="009E577B" w:rsidTr="009E577B">
        <w:tc>
          <w:tcPr>
            <w:tcW w:w="418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426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426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17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427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427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77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427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427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27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305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305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305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9E577B" w:rsidRPr="009E577B" w:rsidTr="009E577B">
        <w:tc>
          <w:tcPr>
            <w:tcW w:w="418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426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26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417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427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27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477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27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27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27" w:type="dxa"/>
          </w:tcPr>
          <w:p w:rsidR="009E577B" w:rsidRP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05" w:type="dxa"/>
          </w:tcPr>
          <w:p w:rsid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</w:tc>
        <w:tc>
          <w:tcPr>
            <w:tcW w:w="305" w:type="dxa"/>
          </w:tcPr>
          <w:p w:rsid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305" w:type="dxa"/>
          </w:tcPr>
          <w:p w:rsidR="009E577B" w:rsidRDefault="009E577B" w:rsidP="009E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</w:p>
        </w:tc>
      </w:tr>
    </w:tbl>
    <w:p w:rsidR="009E577B" w:rsidRDefault="009E577B" w:rsidP="009778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E577B" w:rsidRDefault="009E577B" w:rsidP="009778A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10.</w:t>
      </w:r>
      <w:r w:rsidR="0061054B">
        <w:rPr>
          <w:rFonts w:ascii="Times New Roman" w:hAnsi="Times New Roman" w:cs="Times New Roman"/>
          <w:i/>
          <w:sz w:val="28"/>
          <w:szCs w:val="28"/>
        </w:rPr>
        <w:t>Синквейн.</w:t>
      </w:r>
    </w:p>
    <w:p w:rsidR="0061054B" w:rsidRDefault="0061054B" w:rsidP="009778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1.Евсейка</w:t>
      </w:r>
    </w:p>
    <w:p w:rsidR="0061054B" w:rsidRDefault="0061054B" w:rsidP="009778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2.__________________________________3._____________________________________________________________________</w:t>
      </w:r>
    </w:p>
    <w:p w:rsidR="0061054B" w:rsidRDefault="0061054B" w:rsidP="009778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4.________________________________________________________________________________________________________</w:t>
      </w:r>
    </w:p>
    <w:p w:rsidR="0061054B" w:rsidRDefault="0061054B" w:rsidP="009778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5.__________________________________</w:t>
      </w:r>
    </w:p>
    <w:p w:rsidR="0061054B" w:rsidRDefault="0061054B" w:rsidP="009778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054B" w:rsidRDefault="0061054B" w:rsidP="006105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809750" cy="2278777"/>
            <wp:effectExtent l="0" t="0" r="0" b="7620"/>
            <wp:docPr id="13" name="Рисунок 13" descr="Фото Раскраска ослепительная евсей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ото Раскраска ослепительная евсейк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837" cy="2280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54B" w:rsidRDefault="0061054B" w:rsidP="006105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054B" w:rsidRDefault="0061054B" w:rsidP="0061054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1054B">
        <w:rPr>
          <w:rFonts w:ascii="Times New Roman" w:hAnsi="Times New Roman" w:cs="Times New Roman"/>
          <w:i/>
          <w:sz w:val="28"/>
          <w:szCs w:val="28"/>
        </w:rPr>
        <w:t>11.</w:t>
      </w:r>
      <w:r>
        <w:rPr>
          <w:rFonts w:ascii="Times New Roman" w:hAnsi="Times New Roman" w:cs="Times New Roman"/>
          <w:i/>
          <w:sz w:val="28"/>
          <w:szCs w:val="28"/>
        </w:rPr>
        <w:t xml:space="preserve"> «Случай с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Евсейкой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» - это история об удивительном путешествии в подводный мир. Составь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синквейн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об этом приключении из данных слов ниже. </w:t>
      </w:r>
    </w:p>
    <w:p w:rsidR="0061054B" w:rsidRDefault="0061054B" w:rsidP="0061054B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1054B" w:rsidRDefault="0061054B" w:rsidP="006105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</w:t>
      </w:r>
    </w:p>
    <w:p w:rsidR="0061054B" w:rsidRDefault="0061054B" w:rsidP="0061054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________________, __________________</w:t>
      </w:r>
    </w:p>
    <w:p w:rsidR="0061054B" w:rsidRDefault="0061054B" w:rsidP="0061054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___________, ____________, __________</w:t>
      </w:r>
    </w:p>
    <w:p w:rsidR="0061054B" w:rsidRDefault="0061054B" w:rsidP="006105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</w:t>
      </w:r>
    </w:p>
    <w:p w:rsidR="0061054B" w:rsidRDefault="0061054B" w:rsidP="006105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</w:t>
      </w:r>
    </w:p>
    <w:p w:rsidR="0061054B" w:rsidRDefault="0061054B" w:rsidP="006105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054B" w:rsidRDefault="0061054B" w:rsidP="006105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054B">
        <w:rPr>
          <w:rFonts w:ascii="Times New Roman" w:hAnsi="Times New Roman" w:cs="Times New Roman"/>
          <w:i/>
          <w:sz w:val="28"/>
          <w:szCs w:val="28"/>
        </w:rPr>
        <w:t>Варианты ответов:</w:t>
      </w:r>
      <w:r>
        <w:rPr>
          <w:rFonts w:ascii="Times New Roman" w:hAnsi="Times New Roman" w:cs="Times New Roman"/>
          <w:sz w:val="28"/>
          <w:szCs w:val="28"/>
        </w:rPr>
        <w:t xml:space="preserve"> увлекательное, учит, пугает, Приключение, волнует, Сон, волнующее, Быть смелым.</w:t>
      </w:r>
      <w:proofErr w:type="gramEnd"/>
    </w:p>
    <w:p w:rsidR="0061054B" w:rsidRDefault="0061054B" w:rsidP="006105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054B" w:rsidRDefault="0061054B" w:rsidP="006105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054B" w:rsidRDefault="0061054B" w:rsidP="006105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054B" w:rsidRDefault="0061054B" w:rsidP="006105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054B" w:rsidRDefault="0061054B" w:rsidP="006105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054B" w:rsidRDefault="0061054B" w:rsidP="006105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054B" w:rsidRDefault="0061054B" w:rsidP="006105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054B" w:rsidRDefault="0061054B" w:rsidP="006105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054B" w:rsidRDefault="0061054B" w:rsidP="006105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054B" w:rsidRDefault="0061054B" w:rsidP="006105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054B" w:rsidRDefault="0061054B" w:rsidP="006105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054B" w:rsidRDefault="0061054B" w:rsidP="006105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054B" w:rsidRDefault="0061054B" w:rsidP="006105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054B" w:rsidRDefault="0061054B" w:rsidP="006105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054B" w:rsidRDefault="0061054B" w:rsidP="006105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054B" w:rsidRDefault="0061054B" w:rsidP="006105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054B" w:rsidRDefault="0061054B" w:rsidP="006105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054B" w:rsidRDefault="0061054B" w:rsidP="006105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054B" w:rsidRDefault="0061054B" w:rsidP="006105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054B" w:rsidRDefault="0061054B" w:rsidP="006105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054B" w:rsidRDefault="0061054B" w:rsidP="006105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054B" w:rsidRDefault="0061054B" w:rsidP="006105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054B" w:rsidRDefault="0061054B" w:rsidP="006105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054B" w:rsidRDefault="0061054B" w:rsidP="006105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054B" w:rsidRDefault="0061054B" w:rsidP="006105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054B" w:rsidRDefault="0061054B" w:rsidP="006105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054B" w:rsidRDefault="0061054B" w:rsidP="006105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054B" w:rsidRDefault="0061054B" w:rsidP="006105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054B" w:rsidRDefault="0061054B" w:rsidP="006105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054B" w:rsidRDefault="0061054B" w:rsidP="006105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054B" w:rsidRDefault="0061054B" w:rsidP="0061054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12.С какими предметами сравнивает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А.М.Горький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морских обитателей? Запиши.</w:t>
      </w:r>
    </w:p>
    <w:p w:rsidR="0061054B" w:rsidRPr="0061054B" w:rsidRDefault="0061054B" w:rsidP="006178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1054B">
        <w:rPr>
          <w:rFonts w:ascii="Times New Roman" w:hAnsi="Times New Roman" w:cs="Times New Roman"/>
          <w:sz w:val="28"/>
          <w:szCs w:val="28"/>
        </w:rPr>
        <w:t xml:space="preserve">Актинии – 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="006178E3">
        <w:rPr>
          <w:rFonts w:ascii="Times New Roman" w:hAnsi="Times New Roman" w:cs="Times New Roman"/>
          <w:sz w:val="28"/>
          <w:szCs w:val="28"/>
        </w:rPr>
        <w:t>_</w:t>
      </w:r>
    </w:p>
    <w:p w:rsidR="0061054B" w:rsidRPr="0061054B" w:rsidRDefault="0061054B" w:rsidP="006178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1054B">
        <w:rPr>
          <w:rFonts w:ascii="Times New Roman" w:hAnsi="Times New Roman" w:cs="Times New Roman"/>
          <w:sz w:val="28"/>
          <w:szCs w:val="28"/>
        </w:rPr>
        <w:t xml:space="preserve">Сепия – 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  <w:r w:rsidR="006178E3">
        <w:rPr>
          <w:rFonts w:ascii="Times New Roman" w:hAnsi="Times New Roman" w:cs="Times New Roman"/>
          <w:sz w:val="28"/>
          <w:szCs w:val="28"/>
        </w:rPr>
        <w:t>_</w:t>
      </w:r>
    </w:p>
    <w:p w:rsidR="0061054B" w:rsidRPr="0061054B" w:rsidRDefault="0061054B" w:rsidP="006178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1054B">
        <w:rPr>
          <w:rFonts w:ascii="Times New Roman" w:hAnsi="Times New Roman" w:cs="Times New Roman"/>
          <w:sz w:val="28"/>
          <w:szCs w:val="28"/>
        </w:rPr>
        <w:t xml:space="preserve">Креветки – 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61054B" w:rsidRPr="0061054B" w:rsidRDefault="0061054B" w:rsidP="006178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1054B">
        <w:rPr>
          <w:rFonts w:ascii="Times New Roman" w:hAnsi="Times New Roman" w:cs="Times New Roman"/>
          <w:sz w:val="28"/>
          <w:szCs w:val="28"/>
        </w:rPr>
        <w:t xml:space="preserve">Зеленые рыбешки – </w:t>
      </w:r>
      <w:r>
        <w:rPr>
          <w:rFonts w:ascii="Times New Roman" w:hAnsi="Times New Roman" w:cs="Times New Roman"/>
          <w:sz w:val="28"/>
          <w:szCs w:val="28"/>
        </w:rPr>
        <w:t>__________________</w:t>
      </w:r>
    </w:p>
    <w:p w:rsidR="0061054B" w:rsidRDefault="0061054B" w:rsidP="006178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1054B">
        <w:rPr>
          <w:rFonts w:ascii="Times New Roman" w:hAnsi="Times New Roman" w:cs="Times New Roman"/>
          <w:sz w:val="28"/>
          <w:szCs w:val="28"/>
        </w:rPr>
        <w:t xml:space="preserve">Сифонофоры – 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61054B" w:rsidRDefault="0061054B" w:rsidP="006178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6178E3" w:rsidRDefault="006178E3" w:rsidP="006178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178E3" w:rsidRDefault="006178E3" w:rsidP="006178E3">
      <w:pPr>
        <w:spacing w:after="0" w:line="360" w:lineRule="auto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</w:rPr>
        <w:t>13.</w:t>
      </w:r>
      <w:r w:rsidRPr="006178E3">
        <w:t xml:space="preserve">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Раскрась иллюстрацию.</w:t>
      </w:r>
    </w:p>
    <w:p w:rsidR="0061054B" w:rsidRPr="006178E3" w:rsidRDefault="006178E3" w:rsidP="006178E3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C9640A0" wp14:editId="0B3A2EB8">
            <wp:extent cx="3173730" cy="3689350"/>
            <wp:effectExtent l="0" t="0" r="7620" b="6350"/>
            <wp:docPr id="14" name="Рисунок 14" descr="Раскраски Случай с евсейкой (37 шт.) - скачать или распечатать бесплатно  #3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аскраски Случай с евсейкой (37 шт.) - скачать или распечатать бесплатно  #303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730" cy="368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78E3" w:rsidRDefault="006178E3" w:rsidP="0061054B">
      <w:pPr>
        <w:shd w:val="clear" w:color="auto" w:fill="FFFFFF"/>
        <w:spacing w:after="0" w:line="240" w:lineRule="auto"/>
        <w:rPr>
          <w:rFonts w:eastAsia="Times New Roman" w:cs="Times New Roman"/>
          <w:color w:val="333333"/>
          <w:sz w:val="28"/>
          <w:szCs w:val="28"/>
          <w:lang w:eastAsia="ru-RU"/>
        </w:rPr>
      </w:pPr>
    </w:p>
    <w:p w:rsidR="006178E3" w:rsidRDefault="006178E3" w:rsidP="0061054B">
      <w:pPr>
        <w:shd w:val="clear" w:color="auto" w:fill="FFFFFF"/>
        <w:spacing w:after="0" w:line="240" w:lineRule="auto"/>
        <w:rPr>
          <w:rFonts w:eastAsia="Times New Roman" w:cs="Times New Roman"/>
          <w:color w:val="333333"/>
          <w:sz w:val="28"/>
          <w:szCs w:val="28"/>
          <w:lang w:eastAsia="ru-RU"/>
        </w:rPr>
      </w:pPr>
    </w:p>
    <w:p w:rsidR="0061054B" w:rsidRPr="0061054B" w:rsidRDefault="0061054B" w:rsidP="0061054B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bookmarkStart w:id="0" w:name="_GoBack"/>
      <w:bookmarkEnd w:id="0"/>
      <w:r w:rsidRPr="0061054B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Актинии – вишня (образ)</w:t>
      </w:r>
    </w:p>
    <w:p w:rsidR="0061054B" w:rsidRPr="0061054B" w:rsidRDefault="0061054B" w:rsidP="0061054B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1054B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Сепия – носовой платок (образ)</w:t>
      </w:r>
    </w:p>
    <w:p w:rsidR="0061054B" w:rsidRPr="0061054B" w:rsidRDefault="0061054B" w:rsidP="0061054B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1054B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Креветки – мухи (подобие)</w:t>
      </w:r>
    </w:p>
    <w:p w:rsidR="0061054B" w:rsidRPr="0061054B" w:rsidRDefault="0061054B" w:rsidP="0061054B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1054B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Зеленые рыбешки – бабочки (образ)</w:t>
      </w:r>
    </w:p>
    <w:p w:rsidR="0061054B" w:rsidRPr="0061054B" w:rsidRDefault="0061054B" w:rsidP="0061054B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1054B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Сифонофоры – стеклянные шарики (образ)</w:t>
      </w:r>
    </w:p>
    <w:p w:rsidR="0061054B" w:rsidRPr="0061054B" w:rsidRDefault="0061054B" w:rsidP="0061054B">
      <w:pPr>
        <w:rPr>
          <w:rFonts w:ascii="Times New Roman" w:hAnsi="Times New Roman" w:cs="Times New Roman"/>
          <w:sz w:val="28"/>
          <w:szCs w:val="28"/>
        </w:rPr>
      </w:pPr>
    </w:p>
    <w:p w:rsidR="0061054B" w:rsidRPr="0061054B" w:rsidRDefault="0061054B" w:rsidP="0061054B">
      <w:pPr>
        <w:rPr>
          <w:rFonts w:ascii="Times New Roman" w:hAnsi="Times New Roman" w:cs="Times New Roman"/>
          <w:sz w:val="28"/>
          <w:szCs w:val="28"/>
        </w:rPr>
      </w:pPr>
    </w:p>
    <w:p w:rsidR="0061054B" w:rsidRDefault="0061054B" w:rsidP="006105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054B" w:rsidRDefault="0061054B" w:rsidP="006105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054B" w:rsidRDefault="0061054B" w:rsidP="0061054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61054B" w:rsidSect="009778AD">
      <w:pgSz w:w="16838" w:h="11906" w:orient="landscape"/>
      <w:pgMar w:top="282" w:right="142" w:bottom="284" w:left="28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A04"/>
    <w:rsid w:val="00402ECB"/>
    <w:rsid w:val="004A6054"/>
    <w:rsid w:val="0061054B"/>
    <w:rsid w:val="006178E3"/>
    <w:rsid w:val="009778AD"/>
    <w:rsid w:val="009C1A04"/>
    <w:rsid w:val="009E577B"/>
    <w:rsid w:val="00D61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7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78A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E57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7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78A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E57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2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06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3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5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2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49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1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2023-12-17T07:41:00Z</dcterms:created>
  <dcterms:modified xsi:type="dcterms:W3CDTF">2023-12-17T08:42:00Z</dcterms:modified>
</cp:coreProperties>
</file>